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53" w:rsidRDefault="00D10ED9">
      <w:r>
        <w:rPr>
          <w:b/>
        </w:rPr>
        <w:t>English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ED9" w:rsidRDefault="00D10ED9">
      <w:r>
        <w:t>Core 602</w:t>
      </w:r>
    </w:p>
    <w:p w:rsidR="00D10ED9" w:rsidRDefault="00D10E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ED9" w:rsidRDefault="00D10ED9"/>
    <w:p w:rsidR="00D10ED9" w:rsidRDefault="00D10ED9" w:rsidP="00D10ED9">
      <w:pPr>
        <w:jc w:val="center"/>
      </w:pPr>
      <w:r>
        <w:t>Summarize</w:t>
      </w:r>
    </w:p>
    <w:p w:rsidR="00D10ED9" w:rsidRDefault="00D10ED9" w:rsidP="00D10ED9">
      <w:pPr>
        <w:jc w:val="center"/>
      </w:pPr>
    </w:p>
    <w:p w:rsidR="00D10ED9" w:rsidRDefault="00D10ED9" w:rsidP="00D10ED9">
      <w:r>
        <w:rPr>
          <w:b/>
        </w:rPr>
        <w:t>Directions:</w:t>
      </w:r>
      <w:r>
        <w:t xml:space="preserve"> </w:t>
      </w:r>
      <w:r w:rsidR="00DD144A">
        <w:t>As you read, record i</w:t>
      </w:r>
      <w:r w:rsidR="008A12DD">
        <w:t xml:space="preserve">mportant events/details </w:t>
      </w:r>
      <w:r w:rsidR="00DD144A">
        <w:t>below.</w:t>
      </w:r>
      <w:r w:rsidR="008A12DD">
        <w:t xml:space="preserve">  When you are finished, review your statements.  Label them as FACT or OPINION.</w:t>
      </w:r>
    </w:p>
    <w:p w:rsidR="00DD144A" w:rsidRDefault="00DD144A" w:rsidP="00D10ED9"/>
    <w:p w:rsidR="005A7120" w:rsidRDefault="005A7120" w:rsidP="00D10ED9">
      <w:pPr>
        <w:rPr>
          <w:u w:val="single"/>
        </w:rPr>
      </w:pPr>
    </w:p>
    <w:p w:rsidR="005A7120" w:rsidRPr="005A7120" w:rsidRDefault="005A7120" w:rsidP="00D10ED9">
      <w:pPr>
        <w:rPr>
          <w:u w:val="single"/>
        </w:rPr>
      </w:pPr>
    </w:p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DD144A" w:rsidRDefault="00DD144A" w:rsidP="00D10ED9"/>
    <w:p w:rsidR="008A12DD" w:rsidRDefault="008A12DD" w:rsidP="00D10ED9"/>
    <w:p w:rsidR="005A7120" w:rsidRDefault="005A7120" w:rsidP="00D10ED9"/>
    <w:p w:rsidR="005A7120" w:rsidRDefault="005A7120" w:rsidP="00D10ED9"/>
    <w:p w:rsidR="00DD144A" w:rsidRDefault="008A12DD" w:rsidP="00D10ED9">
      <w:r>
        <w:t xml:space="preserve">Sort the </w:t>
      </w:r>
      <w:r>
        <w:rPr>
          <w:b/>
        </w:rPr>
        <w:t>FACTUAL</w:t>
      </w:r>
      <w:r>
        <w:t xml:space="preserve"> statements using the chart below.</w:t>
      </w:r>
    </w:p>
    <w:p w:rsidR="00DD144A" w:rsidRDefault="00DD144A" w:rsidP="00D10ED9"/>
    <w:tbl>
      <w:tblPr>
        <w:tblStyle w:val="TableGrid"/>
        <w:tblW w:w="11031" w:type="dxa"/>
        <w:tblLook w:val="04A0"/>
      </w:tblPr>
      <w:tblGrid>
        <w:gridCol w:w="3677"/>
        <w:gridCol w:w="3677"/>
        <w:gridCol w:w="3677"/>
      </w:tblGrid>
      <w:tr w:rsidR="00DD144A" w:rsidTr="005A7120">
        <w:trPr>
          <w:trHeight w:val="692"/>
        </w:trPr>
        <w:tc>
          <w:tcPr>
            <w:tcW w:w="3677" w:type="dxa"/>
            <w:vAlign w:val="center"/>
          </w:tcPr>
          <w:p w:rsidR="00DD144A" w:rsidRDefault="00DD144A" w:rsidP="00DD144A">
            <w:pPr>
              <w:jc w:val="center"/>
            </w:pPr>
            <w:r>
              <w:t>Beginning</w:t>
            </w:r>
          </w:p>
        </w:tc>
        <w:tc>
          <w:tcPr>
            <w:tcW w:w="3677" w:type="dxa"/>
            <w:vAlign w:val="center"/>
          </w:tcPr>
          <w:p w:rsidR="00DD144A" w:rsidRDefault="00DD144A" w:rsidP="00DD144A">
            <w:pPr>
              <w:jc w:val="center"/>
            </w:pPr>
            <w:r>
              <w:t>Middle</w:t>
            </w:r>
          </w:p>
        </w:tc>
        <w:tc>
          <w:tcPr>
            <w:tcW w:w="3677" w:type="dxa"/>
            <w:vAlign w:val="center"/>
          </w:tcPr>
          <w:p w:rsidR="00DD144A" w:rsidRDefault="00DD144A" w:rsidP="00DD144A">
            <w:pPr>
              <w:jc w:val="center"/>
            </w:pPr>
            <w:r>
              <w:t>End</w:t>
            </w:r>
          </w:p>
        </w:tc>
      </w:tr>
      <w:tr w:rsidR="00DD144A" w:rsidTr="005A7120">
        <w:trPr>
          <w:trHeight w:val="5179"/>
        </w:trPr>
        <w:tc>
          <w:tcPr>
            <w:tcW w:w="3677" w:type="dxa"/>
          </w:tcPr>
          <w:p w:rsidR="00DD144A" w:rsidRDefault="00DD144A" w:rsidP="00D10ED9"/>
        </w:tc>
        <w:tc>
          <w:tcPr>
            <w:tcW w:w="3677" w:type="dxa"/>
          </w:tcPr>
          <w:p w:rsidR="00DD144A" w:rsidRDefault="00DD144A" w:rsidP="00D10ED9"/>
        </w:tc>
        <w:tc>
          <w:tcPr>
            <w:tcW w:w="3677" w:type="dxa"/>
          </w:tcPr>
          <w:p w:rsidR="00DD144A" w:rsidRDefault="00DD144A" w:rsidP="00D10ED9"/>
        </w:tc>
      </w:tr>
    </w:tbl>
    <w:p w:rsidR="00DD144A" w:rsidRPr="00D10ED9" w:rsidRDefault="008A12DD" w:rsidP="00D10ED9">
      <w:r>
        <w:lastRenderedPageBreak/>
        <w:t xml:space="preserve">Write your summary in the space below.  Use the information that you organized on the other side of this paper.  You may use lined paper if you choose.  </w:t>
      </w:r>
    </w:p>
    <w:sectPr w:rsidR="00DD144A" w:rsidRPr="00D10ED9" w:rsidSect="00F50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0ED9"/>
    <w:rsid w:val="000F337F"/>
    <w:rsid w:val="005A7120"/>
    <w:rsid w:val="00622E53"/>
    <w:rsid w:val="008A12DD"/>
    <w:rsid w:val="00A6581D"/>
    <w:rsid w:val="00BF1089"/>
    <w:rsid w:val="00D10ED9"/>
    <w:rsid w:val="00DD144A"/>
    <w:rsid w:val="00F5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</dc:creator>
  <cp:lastModifiedBy>RCAS</cp:lastModifiedBy>
  <cp:revision>1</cp:revision>
  <cp:lastPrinted>2012-10-31T21:09:00Z</cp:lastPrinted>
  <dcterms:created xsi:type="dcterms:W3CDTF">2012-10-31T20:36:00Z</dcterms:created>
  <dcterms:modified xsi:type="dcterms:W3CDTF">2012-10-31T21:33:00Z</dcterms:modified>
</cp:coreProperties>
</file>